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E2" w:rsidRDefault="00F22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7A38E2" w:rsidRDefault="00F22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к рабочей программе учебного предмета </w:t>
      </w:r>
      <w:r>
        <w:rPr>
          <w:b/>
          <w:sz w:val="28"/>
          <w:szCs w:val="28"/>
        </w:rPr>
        <w:t xml:space="preserve">«АЛГЕБРА» 7-9 класс </w:t>
      </w:r>
    </w:p>
    <w:p w:rsidR="007A38E2" w:rsidRDefault="00F221EF">
      <w:pPr>
        <w:jc w:val="center"/>
        <w:rPr>
          <w:b/>
          <w:sz w:val="28"/>
          <w:szCs w:val="28"/>
          <w:lang w:eastAsia="ru-RU"/>
        </w:rPr>
      </w:pPr>
      <w:r>
        <w:rPr>
          <w:i/>
          <w:sz w:val="28"/>
          <w:szCs w:val="28"/>
        </w:rPr>
        <w:t>базовый уровень</w:t>
      </w:r>
      <w:r>
        <w:rPr>
          <w:b/>
          <w:sz w:val="28"/>
          <w:szCs w:val="28"/>
          <w:lang w:eastAsia="ru-RU"/>
        </w:rPr>
        <w:t xml:space="preserve"> </w:t>
      </w:r>
    </w:p>
    <w:p w:rsidR="007A38E2" w:rsidRDefault="00F221EF">
      <w:pPr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(Приложение к </w:t>
      </w:r>
      <w:r w:rsidR="002D2FE9">
        <w:rPr>
          <w:i/>
          <w:sz w:val="28"/>
          <w:szCs w:val="28"/>
          <w:lang w:eastAsia="ru-RU"/>
        </w:rPr>
        <w:t>АООП ООО 1.12</w:t>
      </w:r>
      <w:r>
        <w:rPr>
          <w:i/>
          <w:sz w:val="28"/>
          <w:szCs w:val="28"/>
          <w:lang w:eastAsia="ru-RU"/>
        </w:rPr>
        <w:t>)</w:t>
      </w:r>
    </w:p>
    <w:p w:rsidR="007A38E2" w:rsidRDefault="007A38E2">
      <w:pPr>
        <w:jc w:val="center"/>
        <w:rPr>
          <w:b/>
          <w:sz w:val="28"/>
          <w:szCs w:val="28"/>
        </w:rPr>
      </w:pPr>
    </w:p>
    <w:p w:rsidR="002D2FE9" w:rsidRPr="002D2FE9" w:rsidRDefault="002D2FE9" w:rsidP="002D2FE9">
      <w:pPr>
        <w:suppressAutoHyphens w:val="0"/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2D2FE9">
        <w:rPr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2D2FE9" w:rsidRPr="002D2FE9" w:rsidRDefault="002D2FE9" w:rsidP="002D2FE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2D2FE9">
        <w:rPr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2D2FE9" w:rsidRPr="002D2FE9" w:rsidRDefault="002D2FE9" w:rsidP="002D2FE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2D2FE9">
        <w:rPr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7A38E2" w:rsidRDefault="00F221EF">
      <w:pPr>
        <w:ind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основном общем образовании математическое образование должно:</w:t>
      </w:r>
    </w:p>
    <w:p w:rsidR="007A38E2" w:rsidRDefault="00F221EF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7A38E2" w:rsidRDefault="00F221EF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7A38E2" w:rsidRDefault="00F221EF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7A38E2" w:rsidRDefault="00F221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«Концепцией развития математического образования в Российской Федерации» данная рабочая программа обеспечивает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все условия для развития и применения их способностей, а также способствует популяризации математических знаний и математического образования.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«Алгебра» входит в обязательную часть учебного плана основного общего образования и  изучается с седьмого по девятый  класс. Учебный план МАОУ гимназии № 18 отводит 303 часа для обязательного изучения учебного предмета «Алгебра» </w:t>
      </w:r>
      <w:r>
        <w:rPr>
          <w:b/>
          <w:i/>
          <w:sz w:val="24"/>
          <w:szCs w:val="24"/>
        </w:rPr>
        <w:t>на базовом уровне,</w:t>
      </w:r>
      <w:r>
        <w:rPr>
          <w:sz w:val="24"/>
          <w:szCs w:val="24"/>
        </w:rPr>
        <w:t xml:space="preserve"> из расчета 3 учебных часа в неделю.</w:t>
      </w:r>
    </w:p>
    <w:p w:rsidR="007A38E2" w:rsidRDefault="007A38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>
        <w:rPr>
          <w:rFonts w:eastAsia="Calibri"/>
          <w:sz w:val="24"/>
          <w:szCs w:val="24"/>
        </w:rPr>
        <w:t>общеинтеллектуального</w:t>
      </w:r>
      <w:proofErr w:type="spellEnd"/>
      <w:r>
        <w:rPr>
          <w:rFonts w:eastAsia="Calibri"/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 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    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Содержание линии «Алгебра» способствует формированию 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7A38E2" w:rsidRDefault="007A38E2"/>
    <w:sectPr w:rsidR="007A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F48"/>
    <w:multiLevelType w:val="multilevel"/>
    <w:tmpl w:val="1DEA4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13B4A"/>
    <w:multiLevelType w:val="multilevel"/>
    <w:tmpl w:val="72E6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741"/>
    <w:rsid w:val="002D2FE9"/>
    <w:rsid w:val="004D0C80"/>
    <w:rsid w:val="006E799A"/>
    <w:rsid w:val="007A38E2"/>
    <w:rsid w:val="007E65CE"/>
    <w:rsid w:val="00803741"/>
    <w:rsid w:val="00AB174A"/>
    <w:rsid w:val="00BA5CD4"/>
    <w:rsid w:val="00F221EF"/>
    <w:rsid w:val="00FA64BB"/>
    <w:rsid w:val="1DD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2016-05-07T04:42:00Z</dcterms:created>
  <dcterms:modified xsi:type="dcterms:W3CDTF">2021-04-03T11:49:00Z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